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25A7" w14:textId="77777777" w:rsidR="00A03BA8" w:rsidRDefault="00B6474D" w:rsidP="006E106C">
      <w:pPr>
        <w:pStyle w:val="GSIBetreff"/>
      </w:pPr>
      <w:r>
        <w:t xml:space="preserve"> </w:t>
      </w:r>
    </w:p>
    <w:p w14:paraId="5687A4B8" w14:textId="77777777" w:rsidR="00D16F0A" w:rsidRPr="00CB76F5" w:rsidRDefault="00D16F0A" w:rsidP="00D16F0A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>Vertrag über das Design, Herstellung, Lieferung und Test von</w:t>
      </w:r>
      <w:r>
        <w:rPr>
          <w:sz w:val="40"/>
          <w:szCs w:val="40"/>
        </w:rPr>
        <w:t xml:space="preserve"> Power Converters für Solenoide von GHIISI</w:t>
      </w:r>
    </w:p>
    <w:p w14:paraId="445F9E95" w14:textId="77777777" w:rsidR="00D16F0A" w:rsidRPr="00D16F0A" w:rsidRDefault="00D16F0A" w:rsidP="00873D82">
      <w:pPr>
        <w:rPr>
          <w:rFonts w:cs="Arial"/>
          <w:b/>
          <w:sz w:val="24"/>
          <w:szCs w:val="24"/>
        </w:rPr>
      </w:pPr>
    </w:p>
    <w:p w14:paraId="2CFEAE3B" w14:textId="6E72C795" w:rsidR="00873D82" w:rsidRDefault="00EE7E43" w:rsidP="00873D82">
      <w:pPr>
        <w:rPr>
          <w:rFonts w:cs="Arial"/>
          <w:b/>
          <w:sz w:val="24"/>
          <w:szCs w:val="24"/>
          <w:lang w:val="en-US"/>
        </w:rPr>
      </w:pPr>
      <w:r w:rsidRPr="00E134D9">
        <w:rPr>
          <w:rFonts w:cs="Arial"/>
          <w:b/>
          <w:sz w:val="24"/>
          <w:szCs w:val="24"/>
          <w:lang w:val="en-US"/>
        </w:rPr>
        <w:t xml:space="preserve">Anlage </w:t>
      </w:r>
      <w:r w:rsidR="00E134D9" w:rsidRPr="00E134D9">
        <w:rPr>
          <w:rFonts w:cs="Arial"/>
          <w:b/>
          <w:sz w:val="24"/>
          <w:szCs w:val="24"/>
          <w:lang w:val="en-US"/>
        </w:rPr>
        <w:t>3 Detailed Specifications</w:t>
      </w:r>
    </w:p>
    <w:p w14:paraId="416ED25E" w14:textId="77777777" w:rsidR="00873D82" w:rsidRDefault="00873D82" w:rsidP="00873D82">
      <w:pPr>
        <w:pStyle w:val="berschrift1"/>
      </w:pPr>
      <w:r>
        <w:t>Zielsetzung</w:t>
      </w:r>
    </w:p>
    <w:p w14:paraId="53893E2F" w14:textId="77777777" w:rsidR="00873D82" w:rsidRPr="00281CC9" w:rsidRDefault="00873D82" w:rsidP="00873D82">
      <w:pPr>
        <w:jc w:val="both"/>
        <w:rPr>
          <w:rFonts w:cs="Arial"/>
        </w:rPr>
      </w:pPr>
      <w:r>
        <w:rPr>
          <w:rFonts w:cs="Arial"/>
        </w:rPr>
        <w:t xml:space="preserve">In dieser Anlage sind alle Dokumente zusammengeführt, die gemeinsam die zum Zeitpunkt des Vertragsschlusses geltenden </w:t>
      </w:r>
      <w:proofErr w:type="spellStart"/>
      <w:r>
        <w:rPr>
          <w:rFonts w:cs="Arial"/>
        </w:rPr>
        <w:t>Detailed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Specifications</w:t>
      </w:r>
      <w:proofErr w:type="spellEnd"/>
      <w:r>
        <w:rPr>
          <w:rFonts w:cs="Arial"/>
        </w:rPr>
        <w:t xml:space="preserve"> bilden.</w:t>
      </w:r>
    </w:p>
    <w:p w14:paraId="53236957" w14:textId="77777777" w:rsidR="00873D82" w:rsidRDefault="00873D82" w:rsidP="00873D82">
      <w:pPr>
        <w:pStyle w:val="berschrift1"/>
      </w:pPr>
      <w:r>
        <w:t>Übersicht</w:t>
      </w:r>
    </w:p>
    <w:p w14:paraId="108D0766" w14:textId="77777777" w:rsidR="00EE7E43" w:rsidRPr="00873D82" w:rsidRDefault="00873D82" w:rsidP="00873D82">
      <w:pPr>
        <w:rPr>
          <w:rFonts w:cs="Arial"/>
        </w:rPr>
      </w:pPr>
      <w:r>
        <w:rPr>
          <w:rFonts w:cs="Arial"/>
        </w:rPr>
        <w:t xml:space="preserve">Zu den </w:t>
      </w:r>
      <w:proofErr w:type="spellStart"/>
      <w:r>
        <w:rPr>
          <w:rFonts w:cs="Arial"/>
        </w:rPr>
        <w:t>Detailed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Specifications</w:t>
      </w:r>
      <w:proofErr w:type="spellEnd"/>
      <w:r>
        <w:rPr>
          <w:rFonts w:cs="Arial"/>
        </w:rPr>
        <w:t xml:space="preserve"> gehören die folgenden Dokumente:</w:t>
      </w:r>
    </w:p>
    <w:p w14:paraId="0D6190E6" w14:textId="0ED53993" w:rsidR="008964C7" w:rsidRPr="00197A71" w:rsidRDefault="00197A71" w:rsidP="00197A71">
      <w:pPr>
        <w:numPr>
          <w:ilvl w:val="0"/>
          <w:numId w:val="13"/>
        </w:numPr>
        <w:rPr>
          <w:rFonts w:cs="Arial"/>
          <w:lang w:val="en-US"/>
        </w:rPr>
      </w:pPr>
      <w:r w:rsidRPr="00197A71">
        <w:rPr>
          <w:rFonts w:cs="Arial"/>
          <w:lang w:val="en-US"/>
        </w:rPr>
        <w:t>G-DS-EPS-en-PC_0002_Power_Converters_for_Solenoids_of_GHIISI-V002.pdf</w:t>
      </w:r>
    </w:p>
    <w:sectPr w:rsidR="008964C7" w:rsidRPr="00197A71" w:rsidSect="00873D8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A0BC" w14:textId="77777777" w:rsidR="00730C2D" w:rsidRDefault="00730C2D" w:rsidP="00026166">
      <w:pPr>
        <w:spacing w:after="0" w:line="240" w:lineRule="auto"/>
      </w:pPr>
      <w:r>
        <w:separator/>
      </w:r>
    </w:p>
  </w:endnote>
  <w:endnote w:type="continuationSeparator" w:id="0">
    <w:p w14:paraId="7498F93A" w14:textId="77777777" w:rsidR="00730C2D" w:rsidRDefault="00730C2D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040F9A23" w14:textId="77777777" w:rsidTr="00686D0E">
      <w:tc>
        <w:tcPr>
          <w:tcW w:w="4201" w:type="dxa"/>
          <w:shd w:val="clear" w:color="auto" w:fill="auto"/>
        </w:tcPr>
        <w:p w14:paraId="72D7DD37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873D82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873D82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5E4E7C9E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6598D0EF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13827B1E" w14:textId="77777777" w:rsidTr="00686D0E">
      <w:tc>
        <w:tcPr>
          <w:tcW w:w="4201" w:type="dxa"/>
          <w:shd w:val="clear" w:color="auto" w:fill="auto"/>
        </w:tcPr>
        <w:p w14:paraId="4431290E" w14:textId="56E4C447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197A71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197A71">
            <w:fldChar w:fldCharType="begin"/>
          </w:r>
          <w:r w:rsidR="00197A71">
            <w:instrText xml:space="preserve"> Numpages </w:instrText>
          </w:r>
          <w:r w:rsidR="00197A71">
            <w:fldChar w:fldCharType="separate"/>
          </w:r>
          <w:r w:rsidR="00197A71">
            <w:rPr>
              <w:noProof/>
            </w:rPr>
            <w:instrText>1</w:instrText>
          </w:r>
          <w:r w:rsidR="00197A71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873D82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197A71">
            <w:fldChar w:fldCharType="begin"/>
          </w:r>
          <w:r w:rsidR="00197A71">
            <w:instrText xml:space="preserve"> Numpages </w:instrText>
          </w:r>
          <w:r w:rsidR="00197A71">
            <w:fldChar w:fldCharType="separate"/>
          </w:r>
          <w:r w:rsidR="00873D82">
            <w:rPr>
              <w:noProof/>
            </w:rPr>
            <w:instrText>2</w:instrText>
          </w:r>
          <w:r w:rsidR="00197A71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2D00D1EF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0FB9F7B5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CCCE8" w14:textId="77777777" w:rsidR="00730C2D" w:rsidRDefault="00730C2D" w:rsidP="00026166">
      <w:pPr>
        <w:spacing w:after="0" w:line="240" w:lineRule="auto"/>
      </w:pPr>
      <w:r>
        <w:separator/>
      </w:r>
    </w:p>
  </w:footnote>
  <w:footnote w:type="continuationSeparator" w:id="0">
    <w:p w14:paraId="0CEC6C6E" w14:textId="77777777" w:rsidR="00730C2D" w:rsidRDefault="00730C2D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CEA7E80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6C68C62C" w14:textId="115A9510" w:rsidR="00465D8B" w:rsidRPr="00686D0E" w:rsidRDefault="00720825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75D6FEF9" wp14:editId="4C3466DA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0A877D20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0AD7E0E9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16DC0B89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12B345C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028900A5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2B03D610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873D82" w:rsidRPr="00FE0336" w14:paraId="35DBD567" w14:textId="77777777" w:rsidTr="002B37B0">
      <w:trPr>
        <w:trHeight w:hRule="exact" w:val="1702"/>
      </w:trPr>
      <w:tc>
        <w:tcPr>
          <w:tcW w:w="7434" w:type="dxa"/>
        </w:tcPr>
        <w:p w14:paraId="7C369671" w14:textId="743F6525" w:rsidR="00873D82" w:rsidRDefault="00720825" w:rsidP="00873D82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540081E7" wp14:editId="641E2A08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5367472" w14:textId="77777777" w:rsidR="00873D82" w:rsidRDefault="00873D82" w:rsidP="00873D82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51E1BF2" w14:textId="77777777" w:rsidR="00873D82" w:rsidRDefault="00873D82" w:rsidP="00873D82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0F22E749" w14:textId="77777777" w:rsidR="00873D82" w:rsidRDefault="00873D82" w:rsidP="00873D82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490FA33A" w14:textId="77777777" w:rsidR="00873D82" w:rsidRDefault="00873D82" w:rsidP="00873D82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77F5BB63" w14:textId="77777777" w:rsidR="00873D82" w:rsidRDefault="00873D82" w:rsidP="00873D82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2922C492" w14:textId="77777777" w:rsidR="00873D82" w:rsidRPr="00FE0336" w:rsidRDefault="00197A71" w:rsidP="00873D82">
          <w:pPr>
            <w:pStyle w:val="Kopfzeile"/>
            <w:spacing w:line="200" w:lineRule="atLeast"/>
          </w:pPr>
          <w:hyperlink r:id="rId2" w:history="1">
            <w:r w:rsidR="00873D82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4D96AB61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A6002C"/>
    <w:multiLevelType w:val="hybridMultilevel"/>
    <w:tmpl w:val="89BC6D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C7BAC"/>
    <w:multiLevelType w:val="hybridMultilevel"/>
    <w:tmpl w:val="9BC20864"/>
    <w:lvl w:ilvl="0" w:tplc="1D86E8D8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83EEF"/>
    <w:rsid w:val="00096FD0"/>
    <w:rsid w:val="000B2BAA"/>
    <w:rsid w:val="000C3259"/>
    <w:rsid w:val="000E6772"/>
    <w:rsid w:val="000F7F0D"/>
    <w:rsid w:val="00170CE7"/>
    <w:rsid w:val="00192C61"/>
    <w:rsid w:val="0019301E"/>
    <w:rsid w:val="00197A71"/>
    <w:rsid w:val="001C0E1B"/>
    <w:rsid w:val="001F2038"/>
    <w:rsid w:val="00291169"/>
    <w:rsid w:val="002C48E7"/>
    <w:rsid w:val="002D6C31"/>
    <w:rsid w:val="00331AEC"/>
    <w:rsid w:val="00374365"/>
    <w:rsid w:val="003C653E"/>
    <w:rsid w:val="003F51EC"/>
    <w:rsid w:val="0044411D"/>
    <w:rsid w:val="0046185C"/>
    <w:rsid w:val="00465D8B"/>
    <w:rsid w:val="00473197"/>
    <w:rsid w:val="0050204D"/>
    <w:rsid w:val="0050463C"/>
    <w:rsid w:val="005559FD"/>
    <w:rsid w:val="00572B7A"/>
    <w:rsid w:val="005B4BFB"/>
    <w:rsid w:val="005E7201"/>
    <w:rsid w:val="0063063E"/>
    <w:rsid w:val="00644E56"/>
    <w:rsid w:val="00650FA8"/>
    <w:rsid w:val="00652DE9"/>
    <w:rsid w:val="0065348A"/>
    <w:rsid w:val="00672719"/>
    <w:rsid w:val="00686D0E"/>
    <w:rsid w:val="006A4A6F"/>
    <w:rsid w:val="006C52DD"/>
    <w:rsid w:val="006D0FE0"/>
    <w:rsid w:val="006E106C"/>
    <w:rsid w:val="006E4437"/>
    <w:rsid w:val="00703762"/>
    <w:rsid w:val="00714F90"/>
    <w:rsid w:val="00720825"/>
    <w:rsid w:val="007252DE"/>
    <w:rsid w:val="00730C2D"/>
    <w:rsid w:val="007B5F2D"/>
    <w:rsid w:val="007D6ED1"/>
    <w:rsid w:val="007E1BF8"/>
    <w:rsid w:val="007E59A8"/>
    <w:rsid w:val="00803044"/>
    <w:rsid w:val="00873D82"/>
    <w:rsid w:val="00876C29"/>
    <w:rsid w:val="008964C7"/>
    <w:rsid w:val="008D6072"/>
    <w:rsid w:val="0090324A"/>
    <w:rsid w:val="00914C21"/>
    <w:rsid w:val="009343EC"/>
    <w:rsid w:val="00935093"/>
    <w:rsid w:val="009350B0"/>
    <w:rsid w:val="0096010F"/>
    <w:rsid w:val="009739DC"/>
    <w:rsid w:val="0097404D"/>
    <w:rsid w:val="00985401"/>
    <w:rsid w:val="009B35F2"/>
    <w:rsid w:val="00A03BA8"/>
    <w:rsid w:val="00A049D9"/>
    <w:rsid w:val="00A25189"/>
    <w:rsid w:val="00A53F17"/>
    <w:rsid w:val="00A872E6"/>
    <w:rsid w:val="00AB0710"/>
    <w:rsid w:val="00B26547"/>
    <w:rsid w:val="00B46DAA"/>
    <w:rsid w:val="00B6474D"/>
    <w:rsid w:val="00BC4CD9"/>
    <w:rsid w:val="00BD7C44"/>
    <w:rsid w:val="00BF399C"/>
    <w:rsid w:val="00BF4854"/>
    <w:rsid w:val="00C003C0"/>
    <w:rsid w:val="00C26A0C"/>
    <w:rsid w:val="00C47633"/>
    <w:rsid w:val="00C56967"/>
    <w:rsid w:val="00C627BD"/>
    <w:rsid w:val="00C63E0E"/>
    <w:rsid w:val="00C654BB"/>
    <w:rsid w:val="00C84DB5"/>
    <w:rsid w:val="00C95900"/>
    <w:rsid w:val="00CA2B2F"/>
    <w:rsid w:val="00CB4FF5"/>
    <w:rsid w:val="00CB5FFE"/>
    <w:rsid w:val="00CF785D"/>
    <w:rsid w:val="00D00450"/>
    <w:rsid w:val="00D1151C"/>
    <w:rsid w:val="00D16F0A"/>
    <w:rsid w:val="00D27ACA"/>
    <w:rsid w:val="00D54624"/>
    <w:rsid w:val="00D6505F"/>
    <w:rsid w:val="00D94E50"/>
    <w:rsid w:val="00DA6B47"/>
    <w:rsid w:val="00DD0837"/>
    <w:rsid w:val="00DD57E2"/>
    <w:rsid w:val="00E01F75"/>
    <w:rsid w:val="00E134D9"/>
    <w:rsid w:val="00E33B6F"/>
    <w:rsid w:val="00E66BDB"/>
    <w:rsid w:val="00ED12E4"/>
    <w:rsid w:val="00EE7E43"/>
    <w:rsid w:val="00EF309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5D6B9384"/>
  <w15:chartTrackingRefBased/>
  <w15:docId w15:val="{C2B23262-2B75-46A1-9859-B2777729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E33B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3B6F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33B6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3B6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33B6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2E3F5-C54A-40CD-9C75-0E0F4682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3</cp:revision>
  <dcterms:created xsi:type="dcterms:W3CDTF">2026-06-02T10:46:00Z</dcterms:created>
  <dcterms:modified xsi:type="dcterms:W3CDTF">2026-06-08T06:50:00Z</dcterms:modified>
</cp:coreProperties>
</file>